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8198" w14:textId="77777777" w:rsidR="00EA4725" w:rsidRPr="00441372" w:rsidRDefault="00A82A4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0700" w14:paraId="7A51FD3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9861BD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EA4802" w14:textId="77777777" w:rsidR="00EA4725" w:rsidRPr="00441372" w:rsidRDefault="00A82A4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05D93EFC" w14:textId="77777777" w:rsidR="00EA4725" w:rsidRPr="00441372" w:rsidRDefault="00A82A4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0700" w14:paraId="254DAD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D4077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EE256" w14:textId="77777777" w:rsidR="00EA4725" w:rsidRPr="00441372" w:rsidRDefault="00A82A4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D10700" w14:paraId="6F66B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A3A98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6B47C" w14:textId="77777777" w:rsidR="00EA4725" w:rsidRPr="00441372" w:rsidRDefault="00A82A4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Almond, hulls; Cattle, fat; Cattle, meat; Corn, field, grain; Corn, sweet, kernel plus cob with husks removed; Corn, sweet, stover; Egg; Goat, fat; Goat, meat; Grain, aspirated fractions; Grain, cereal, forage, fodder, and straw, group 16, forage, except rice; Grain, cereal, forage, fodder, and straw, group 16, hay, except rice; Grain, cereal, forage, fodder, and straw, group 16, stover, except rice; Grain, cereal forage, fodder, and straw, group 16, straw, except rice; Grain, cereal group 15, except rice and corn; Hog, fat; Hog, meat; Horse, fat; Horse, meat; Milk; Nut, tree, group 14-12; Poultry, fat; Poultry, meat; Sheep, fat; Sheep, meat; Cattle, meat by-products; Goat, meat by-products; Horse, meat by-products; Hog, meat by-products; Poultry, meat by-products; Sheep, meat by-products</w:t>
            </w:r>
            <w:bookmarkStart w:id="7" w:name="sps3a"/>
            <w:bookmarkEnd w:id="7"/>
          </w:p>
        </w:tc>
      </w:tr>
      <w:tr w:rsidR="00D10700" w14:paraId="2FF1B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41293" w14:textId="77777777" w:rsidR="00EA4725" w:rsidRPr="00441372" w:rsidRDefault="00A82A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966BE" w14:textId="77777777" w:rsidR="00EA4725" w:rsidRPr="00441372" w:rsidRDefault="00A82A4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C782F4" w14:textId="77777777" w:rsidR="00EA4725" w:rsidRPr="00441372" w:rsidRDefault="00A82A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F7B543" w14:textId="77777777" w:rsidR="00EA4725" w:rsidRPr="00441372" w:rsidRDefault="00A82A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0700" w14:paraId="5C16BA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5281B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0772A" w14:textId="77777777" w:rsidR="00EA4725" w:rsidRPr="00441372" w:rsidRDefault="00A82A4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Fluindapyr;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59D85A8D" w14:textId="77777777" w:rsidR="00EA4725" w:rsidRPr="00441372" w:rsidRDefault="00D94D75" w:rsidP="00441372">
            <w:pPr>
              <w:spacing w:after="120"/>
            </w:pPr>
            <w:hyperlink r:id="rId7" w:tgtFrame="_blank" w:history="1">
              <w:r w:rsidR="00A82A40" w:rsidRPr="00441372">
                <w:rPr>
                  <w:color w:val="0000FF"/>
                  <w:u w:val="single"/>
                </w:rPr>
                <w:t>https://www.govinfo.gov/content/pkg/FR-2021-03-09/html/2021-04786.htm</w:t>
              </w:r>
            </w:hyperlink>
            <w:bookmarkStart w:id="21" w:name="sps5d"/>
            <w:bookmarkEnd w:id="21"/>
          </w:p>
        </w:tc>
      </w:tr>
      <w:tr w:rsidR="00D10700" w14:paraId="05C690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6D997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67516" w14:textId="77777777" w:rsidR="00EA4725" w:rsidRPr="00441372" w:rsidRDefault="00A82A4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fluindapyr in or on multiple commodities.</w:t>
            </w:r>
            <w:bookmarkStart w:id="23" w:name="sps6a"/>
            <w:bookmarkEnd w:id="23"/>
          </w:p>
        </w:tc>
      </w:tr>
      <w:tr w:rsidR="00D10700" w14:paraId="5FE86A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3B0D1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30309" w14:textId="77777777" w:rsidR="00EA4725" w:rsidRPr="00441372" w:rsidRDefault="00A82A4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0700" w14:paraId="14F2C9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C8DD8" w14:textId="77777777" w:rsidR="00EA4725" w:rsidRPr="00441372" w:rsidRDefault="00A82A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A8383" w14:textId="77777777" w:rsidR="00EA4725" w:rsidRPr="00441372" w:rsidRDefault="00A82A4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8C43619" w14:textId="77777777" w:rsidR="00EA4725" w:rsidRPr="00441372" w:rsidRDefault="00A82A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A5C1A27" w14:textId="77777777" w:rsidR="00EA4725" w:rsidRPr="00441372" w:rsidRDefault="00A82A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63FF12" w14:textId="77777777" w:rsidR="00EA4725" w:rsidRPr="00441372" w:rsidRDefault="00A82A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3D1228" w14:textId="77777777" w:rsidR="00EA4725" w:rsidRPr="00441372" w:rsidRDefault="00A82A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EE6058" w14:textId="77777777" w:rsidR="00EA4725" w:rsidRPr="00441372" w:rsidRDefault="00A82A4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F30BAD" w14:textId="77777777" w:rsidR="00EA4725" w:rsidRPr="00441372" w:rsidRDefault="00A82A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413C17D" w14:textId="77777777" w:rsidR="00EA4725" w:rsidRPr="00441372" w:rsidRDefault="00A82A40" w:rsidP="00A82A40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0700" w14:paraId="53D366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68A2F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00CAE" w14:textId="77777777" w:rsidR="00EA4725" w:rsidRPr="00441372" w:rsidRDefault="00A82A4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https://www.govinfo.gov/content/pkg/FR-2019-05-09/html/2019-09491.htm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D10700" w14:paraId="332733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8962E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64DC8" w14:textId="77777777" w:rsidR="00EA4725" w:rsidRPr="00441372" w:rsidRDefault="00A82A4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9 March 2021</w:t>
            </w:r>
            <w:bookmarkStart w:id="59" w:name="sps10a"/>
            <w:bookmarkEnd w:id="59"/>
          </w:p>
          <w:p w14:paraId="7622E139" w14:textId="77777777" w:rsidR="00EA4725" w:rsidRPr="00441372" w:rsidRDefault="00A82A4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9 March 2021</w:t>
            </w:r>
            <w:bookmarkStart w:id="61" w:name="sps10bisa"/>
            <w:bookmarkEnd w:id="61"/>
          </w:p>
        </w:tc>
      </w:tr>
      <w:tr w:rsidR="00D10700" w14:paraId="661AA7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AEAD5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F91A5" w14:textId="77777777" w:rsidR="00EA4725" w:rsidRPr="00441372" w:rsidRDefault="00A82A4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9 March 2021</w:t>
            </w:r>
            <w:bookmarkStart w:id="65" w:name="sps11a"/>
            <w:bookmarkEnd w:id="65"/>
          </w:p>
          <w:p w14:paraId="1DC33D7D" w14:textId="77777777" w:rsidR="00EA4725" w:rsidRPr="00441372" w:rsidRDefault="00A82A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0700" w14:paraId="6B8011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65704" w14:textId="77777777" w:rsidR="00EA4725" w:rsidRPr="00441372" w:rsidRDefault="00A82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4F304" w14:textId="77777777" w:rsidR="00EA4725" w:rsidRPr="00441372" w:rsidRDefault="00A82A4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9ABD3FF" w14:textId="77777777" w:rsidR="00EA4725" w:rsidRPr="00441372" w:rsidRDefault="00A82A4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F09490" w14:textId="77777777" w:rsidR="00D10700" w:rsidRPr="0065690F" w:rsidRDefault="00A82A40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D10700" w14:paraId="090008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22EC9E" w14:textId="77777777" w:rsidR="00EA4725" w:rsidRPr="00441372" w:rsidRDefault="00A82A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DC2291" w14:textId="77777777" w:rsidR="00EA4725" w:rsidRPr="00441372" w:rsidRDefault="00A82A4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9270539" w14:textId="77777777" w:rsidR="00EA4725" w:rsidRPr="0065690F" w:rsidRDefault="00D94D75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A82A40" w:rsidRPr="0065690F">
                <w:rPr>
                  <w:bCs/>
                  <w:color w:val="0000FF"/>
                  <w:u w:val="single"/>
                </w:rPr>
                <w:t>https://www.govinfo.gov/content/pkg/FR-2021-03-09/html/2021-04786.htm</w:t>
              </w:r>
            </w:hyperlink>
            <w:bookmarkStart w:id="86" w:name="sps13c"/>
            <w:bookmarkEnd w:id="86"/>
          </w:p>
        </w:tc>
      </w:tr>
    </w:tbl>
    <w:p w14:paraId="61565B20" w14:textId="77777777" w:rsidR="007141CF" w:rsidRPr="00441372" w:rsidRDefault="007141CF" w:rsidP="00441372"/>
    <w:sectPr w:rsidR="007141CF" w:rsidRPr="00441372" w:rsidSect="00080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A63F" w14:textId="77777777" w:rsidR="00E22451" w:rsidRDefault="00A82A40">
      <w:r>
        <w:separator/>
      </w:r>
    </w:p>
  </w:endnote>
  <w:endnote w:type="continuationSeparator" w:id="0">
    <w:p w14:paraId="3C4BFAC6" w14:textId="77777777" w:rsidR="00E22451" w:rsidRDefault="00A8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E5A5" w14:textId="5C960855" w:rsidR="00EA4725" w:rsidRPr="000807EB" w:rsidRDefault="000807EB" w:rsidP="000807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8E6B" w14:textId="37DDB4BA" w:rsidR="00EA4725" w:rsidRPr="000807EB" w:rsidRDefault="000807EB" w:rsidP="000807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94C8" w14:textId="77777777" w:rsidR="00C863EB" w:rsidRPr="00441372" w:rsidRDefault="00A82A4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C566" w14:textId="77777777" w:rsidR="00E22451" w:rsidRDefault="00A82A40">
      <w:r>
        <w:separator/>
      </w:r>
    </w:p>
  </w:footnote>
  <w:footnote w:type="continuationSeparator" w:id="0">
    <w:p w14:paraId="1D92949A" w14:textId="77777777" w:rsidR="00E22451" w:rsidRDefault="00A8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801E" w14:textId="77777777" w:rsidR="000807EB" w:rsidRPr="000807EB" w:rsidRDefault="000807EB" w:rsidP="000807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7EB">
      <w:t>G/SPS/N/USA/3233</w:t>
    </w:r>
  </w:p>
  <w:p w14:paraId="0DCFBA57" w14:textId="77777777" w:rsidR="000807EB" w:rsidRPr="000807EB" w:rsidRDefault="000807EB" w:rsidP="000807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BCCA7E" w14:textId="343FC75B" w:rsidR="000807EB" w:rsidRPr="000807EB" w:rsidRDefault="000807EB" w:rsidP="000807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7EB">
      <w:t xml:space="preserve">- </w:t>
    </w:r>
    <w:r w:rsidRPr="000807EB">
      <w:fldChar w:fldCharType="begin"/>
    </w:r>
    <w:r w:rsidRPr="000807EB">
      <w:instrText xml:space="preserve"> PAGE </w:instrText>
    </w:r>
    <w:r w:rsidRPr="000807EB">
      <w:fldChar w:fldCharType="separate"/>
    </w:r>
    <w:r w:rsidRPr="000807EB">
      <w:rPr>
        <w:noProof/>
      </w:rPr>
      <w:t>2</w:t>
    </w:r>
    <w:r w:rsidRPr="000807EB">
      <w:fldChar w:fldCharType="end"/>
    </w:r>
    <w:r w:rsidRPr="000807EB">
      <w:t xml:space="preserve"> -</w:t>
    </w:r>
  </w:p>
  <w:p w14:paraId="49A56E9F" w14:textId="6F3A3980" w:rsidR="00EA4725" w:rsidRPr="000807EB" w:rsidRDefault="00EA4725" w:rsidP="000807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62E5" w14:textId="77777777" w:rsidR="000807EB" w:rsidRPr="000807EB" w:rsidRDefault="000807EB" w:rsidP="000807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7EB">
      <w:t>G/SPS/N/USA/3233</w:t>
    </w:r>
  </w:p>
  <w:p w14:paraId="1800BC08" w14:textId="77777777" w:rsidR="000807EB" w:rsidRPr="000807EB" w:rsidRDefault="000807EB" w:rsidP="000807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2CED5D" w14:textId="0146E661" w:rsidR="000807EB" w:rsidRPr="000807EB" w:rsidRDefault="000807EB" w:rsidP="000807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7EB">
      <w:t xml:space="preserve">- </w:t>
    </w:r>
    <w:r w:rsidRPr="000807EB">
      <w:fldChar w:fldCharType="begin"/>
    </w:r>
    <w:r w:rsidRPr="000807EB">
      <w:instrText xml:space="preserve"> PAGE </w:instrText>
    </w:r>
    <w:r w:rsidRPr="000807EB">
      <w:fldChar w:fldCharType="separate"/>
    </w:r>
    <w:r w:rsidRPr="000807EB">
      <w:rPr>
        <w:noProof/>
      </w:rPr>
      <w:t>2</w:t>
    </w:r>
    <w:r w:rsidRPr="000807EB">
      <w:fldChar w:fldCharType="end"/>
    </w:r>
    <w:r w:rsidRPr="000807EB">
      <w:t xml:space="preserve"> -</w:t>
    </w:r>
  </w:p>
  <w:p w14:paraId="78032F82" w14:textId="02CA7D13" w:rsidR="00EA4725" w:rsidRPr="000807EB" w:rsidRDefault="00EA4725" w:rsidP="000807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0700" w14:paraId="523F27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47DC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E0E85D" w14:textId="41F13FD3" w:rsidR="00ED54E0" w:rsidRPr="00EA4725" w:rsidRDefault="000807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0700" w14:paraId="3C811A5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E12129" w14:textId="518B9EDE" w:rsidR="00ED54E0" w:rsidRPr="00EA4725" w:rsidRDefault="000807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0EBD2A" wp14:editId="506BC5A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C2068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0700" w14:paraId="031DB49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DC8FB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A9044A" w14:textId="77777777" w:rsidR="000807EB" w:rsidRDefault="000807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G/SPS/N/USA/3233</w:t>
          </w:r>
        </w:p>
        <w:bookmarkEnd w:id="88"/>
        <w:p w14:paraId="40F49C51" w14:textId="41442E1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0700" w14:paraId="370E0F8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A573D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A1CC1" w14:textId="72E38947" w:rsidR="00ED54E0" w:rsidRPr="00EA4725" w:rsidRDefault="00DD569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March 2021</w:t>
          </w:r>
        </w:p>
      </w:tc>
    </w:tr>
    <w:tr w:rsidR="00D10700" w14:paraId="415555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75C3B" w14:textId="62094174" w:rsidR="00ED54E0" w:rsidRPr="00EA4725" w:rsidRDefault="00A82A4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D569F">
            <w:rPr>
              <w:color w:val="FF0000"/>
              <w:szCs w:val="16"/>
            </w:rPr>
            <w:t>21-</w:t>
          </w:r>
          <w:r w:rsidR="00D94D75">
            <w:rPr>
              <w:color w:val="FF0000"/>
              <w:szCs w:val="16"/>
            </w:rPr>
            <w:t>2099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1A0C43" w14:textId="77777777" w:rsidR="00ED54E0" w:rsidRPr="00EA4725" w:rsidRDefault="00A82A4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0700" w14:paraId="6D8E661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C51A9" w14:textId="129C9964" w:rsidR="00ED54E0" w:rsidRPr="00EA4725" w:rsidRDefault="000807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955FF1" w14:textId="166A2DB7" w:rsidR="00ED54E0" w:rsidRPr="00441372" w:rsidRDefault="000807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EF3A0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349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464826" w:tentative="1">
      <w:start w:val="1"/>
      <w:numFmt w:val="lowerLetter"/>
      <w:lvlText w:val="%2."/>
      <w:lvlJc w:val="left"/>
      <w:pPr>
        <w:ind w:left="1080" w:hanging="360"/>
      </w:pPr>
    </w:lvl>
    <w:lvl w:ilvl="2" w:tplc="5F14DC36" w:tentative="1">
      <w:start w:val="1"/>
      <w:numFmt w:val="lowerRoman"/>
      <w:lvlText w:val="%3."/>
      <w:lvlJc w:val="right"/>
      <w:pPr>
        <w:ind w:left="1800" w:hanging="180"/>
      </w:pPr>
    </w:lvl>
    <w:lvl w:ilvl="3" w:tplc="C554CF34" w:tentative="1">
      <w:start w:val="1"/>
      <w:numFmt w:val="decimal"/>
      <w:lvlText w:val="%4."/>
      <w:lvlJc w:val="left"/>
      <w:pPr>
        <w:ind w:left="2520" w:hanging="360"/>
      </w:pPr>
    </w:lvl>
    <w:lvl w:ilvl="4" w:tplc="A8B83028" w:tentative="1">
      <w:start w:val="1"/>
      <w:numFmt w:val="lowerLetter"/>
      <w:lvlText w:val="%5."/>
      <w:lvlJc w:val="left"/>
      <w:pPr>
        <w:ind w:left="3240" w:hanging="360"/>
      </w:pPr>
    </w:lvl>
    <w:lvl w:ilvl="5" w:tplc="CAFCBF00" w:tentative="1">
      <w:start w:val="1"/>
      <w:numFmt w:val="lowerRoman"/>
      <w:lvlText w:val="%6."/>
      <w:lvlJc w:val="right"/>
      <w:pPr>
        <w:ind w:left="3960" w:hanging="180"/>
      </w:pPr>
    </w:lvl>
    <w:lvl w:ilvl="6" w:tplc="000AF43C" w:tentative="1">
      <w:start w:val="1"/>
      <w:numFmt w:val="decimal"/>
      <w:lvlText w:val="%7."/>
      <w:lvlJc w:val="left"/>
      <w:pPr>
        <w:ind w:left="4680" w:hanging="360"/>
      </w:pPr>
    </w:lvl>
    <w:lvl w:ilvl="7" w:tplc="2DA2FA22" w:tentative="1">
      <w:start w:val="1"/>
      <w:numFmt w:val="lowerLetter"/>
      <w:lvlText w:val="%8."/>
      <w:lvlJc w:val="left"/>
      <w:pPr>
        <w:ind w:left="5400" w:hanging="360"/>
      </w:pPr>
    </w:lvl>
    <w:lvl w:ilvl="8" w:tplc="791EE6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07EB"/>
    <w:rsid w:val="00084B3C"/>
    <w:rsid w:val="00092985"/>
    <w:rsid w:val="000A11E9"/>
    <w:rsid w:val="000A4945"/>
    <w:rsid w:val="000B31E1"/>
    <w:rsid w:val="000E20FD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2A4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0700"/>
    <w:rsid w:val="00D52A9D"/>
    <w:rsid w:val="00D55AAD"/>
    <w:rsid w:val="00D66911"/>
    <w:rsid w:val="00D747AE"/>
    <w:rsid w:val="00D76A9E"/>
    <w:rsid w:val="00D9226C"/>
    <w:rsid w:val="00D94D75"/>
    <w:rsid w:val="00DA20BD"/>
    <w:rsid w:val="00DB122C"/>
    <w:rsid w:val="00DD3BA1"/>
    <w:rsid w:val="00DD569F"/>
    <w:rsid w:val="00DE50DB"/>
    <w:rsid w:val="00DF6AE1"/>
    <w:rsid w:val="00E06B18"/>
    <w:rsid w:val="00E2245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CB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5-09/html/2019-09491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3-09/html/2021-04786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3-09/html/2021-04786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2021-03-15T08:30:00Z</dcterms:created>
  <dcterms:modified xsi:type="dcterms:W3CDTF">2021-03-15T10:35:00Z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G/SPS/N/USA/3233</vt:lpwstr>
  </property>
  <property fmtid="{D5CDD505-2E9C-101B-9397-08002B2CF9AE}" pid="3" name="TitusGUID">
    <vt:lpwstr>febaa713-7f65-47d3-84ba-14a3b31e020d</vt:lpwstr>
  </property>
  <property fmtid="{D5CDD505-2E9C-101B-9397-08002B2CF9AE}" pid="4" name="WTOCLASSIFICATION">
    <vt:lpwstr>WTO OFFICIAL</vt:lpwstr>
  </property>
</Properties>
</file>